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466C20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04117C">
        <w:rPr>
          <w:rFonts w:ascii="Times New Roman" w:hAnsi="Times New Roman" w:cs="Times New Roman"/>
          <w:sz w:val="24"/>
          <w:szCs w:val="24"/>
        </w:rPr>
        <w:t>29.05.2025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>№</w:t>
      </w:r>
      <w:r w:rsidR="0004117C">
        <w:rPr>
          <w:rFonts w:ascii="Times New Roman" w:hAnsi="Times New Roman" w:cs="Times New Roman"/>
          <w:sz w:val="24"/>
          <w:szCs w:val="24"/>
        </w:rPr>
        <w:t xml:space="preserve"> 120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C20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11053" w:type="dxa"/>
        <w:tblInd w:w="87" w:type="dxa"/>
        <w:tblLayout w:type="fixed"/>
        <w:tblLook w:val="04A0"/>
      </w:tblPr>
      <w:tblGrid>
        <w:gridCol w:w="5266"/>
        <w:gridCol w:w="425"/>
        <w:gridCol w:w="426"/>
        <w:gridCol w:w="1134"/>
        <w:gridCol w:w="567"/>
        <w:gridCol w:w="1275"/>
        <w:gridCol w:w="980"/>
        <w:gridCol w:w="980"/>
      </w:tblGrid>
      <w:tr w:rsidR="00466C20" w:rsidRPr="00466C20" w:rsidTr="00466C20">
        <w:trPr>
          <w:trHeight w:val="1605"/>
        </w:trPr>
        <w:tc>
          <w:tcPr>
            <w:tcW w:w="90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</w:t>
            </w:r>
            <w:r w:rsidR="006D4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(муниципальным программам и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(в рублях)</w:t>
            </w:r>
          </w:p>
        </w:tc>
      </w:tr>
      <w:tr w:rsidR="00466C20" w:rsidRPr="00466C20" w:rsidTr="0004117C">
        <w:trPr>
          <w:trHeight w:val="180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29 076 954,18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27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15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21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8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22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7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9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18 350 053,84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18 350 053,84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18 350 053,84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17 386 631,35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16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6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963 422,49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4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781 922,49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781 922,49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7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10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36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23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1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6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25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11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Подпрограмма "Укрепление пожарной безопасности в сельском поселении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14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19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13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13 803 986,36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4 514 725,66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3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7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6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1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31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9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9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5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9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34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2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35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5 885 371,00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0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3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35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1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6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91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7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371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9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8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6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6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04117C">
        <w:trPr>
          <w:trHeight w:val="59"/>
        </w:trPr>
        <w:tc>
          <w:tcPr>
            <w:tcW w:w="7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466C20" w:rsidRDefault="00466C20"/>
    <w:p w:rsidR="00466C20" w:rsidRDefault="00466C20"/>
    <w:p w:rsidR="00466C20" w:rsidRDefault="00466C20"/>
    <w:p w:rsidR="00466C20" w:rsidRDefault="00466C20"/>
    <w:p w:rsidR="00466C20" w:rsidRDefault="00466C20"/>
    <w:p w:rsidR="00466C20" w:rsidRDefault="00466C20"/>
    <w:p w:rsidR="00466C20" w:rsidRDefault="00466C20"/>
    <w:p w:rsidR="00466C20" w:rsidRDefault="00466C20"/>
    <w:p w:rsidR="00466C20" w:rsidRDefault="00466C20"/>
    <w:p w:rsidR="0004117C" w:rsidRDefault="0004117C"/>
    <w:p w:rsidR="0004117C" w:rsidRDefault="0004117C"/>
    <w:p w:rsidR="0004117C" w:rsidRDefault="0004117C"/>
    <w:p w:rsidR="0004117C" w:rsidRDefault="0004117C"/>
    <w:p w:rsidR="0004117C" w:rsidRDefault="0004117C"/>
    <w:p w:rsidR="0004117C" w:rsidRDefault="0004117C"/>
    <w:p w:rsidR="0004117C" w:rsidRDefault="0004117C"/>
    <w:p w:rsidR="0004117C" w:rsidRDefault="0004117C"/>
    <w:p w:rsidR="0004117C" w:rsidRDefault="0004117C"/>
    <w:p w:rsidR="0004117C" w:rsidRDefault="0004117C"/>
    <w:p w:rsidR="0004117C" w:rsidRDefault="0004117C"/>
    <w:p w:rsidR="0004117C" w:rsidRDefault="0004117C"/>
    <w:p w:rsidR="0004117C" w:rsidRDefault="0004117C"/>
    <w:p w:rsidR="00466C20" w:rsidRDefault="00466C20"/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466C20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04117C">
        <w:rPr>
          <w:rFonts w:ascii="Times New Roman" w:hAnsi="Times New Roman" w:cs="Times New Roman"/>
          <w:sz w:val="24"/>
          <w:szCs w:val="24"/>
        </w:rPr>
        <w:t xml:space="preserve">29.05.2025 </w:t>
      </w:r>
      <w:r w:rsidR="0004117C" w:rsidRPr="00546479">
        <w:rPr>
          <w:rFonts w:ascii="Times New Roman" w:hAnsi="Times New Roman" w:cs="Times New Roman"/>
          <w:sz w:val="24"/>
          <w:szCs w:val="24"/>
        </w:rPr>
        <w:t>№</w:t>
      </w:r>
      <w:r w:rsidR="0004117C">
        <w:rPr>
          <w:rFonts w:ascii="Times New Roman" w:hAnsi="Times New Roman" w:cs="Times New Roman"/>
          <w:sz w:val="24"/>
          <w:szCs w:val="24"/>
        </w:rPr>
        <w:t xml:space="preserve"> 120   </w:t>
      </w:r>
      <w:r w:rsidR="0004117C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04117C">
        <w:rPr>
          <w:rFonts w:ascii="Times New Roman" w:hAnsi="Times New Roman" w:cs="Times New Roman"/>
          <w:sz w:val="24"/>
          <w:szCs w:val="24"/>
        </w:rPr>
        <w:t xml:space="preserve"> </w:t>
      </w:r>
      <w:r w:rsidR="0004117C"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C20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368" w:type="dxa"/>
        <w:tblInd w:w="96" w:type="dxa"/>
        <w:tblLayout w:type="fixed"/>
        <w:tblLook w:val="04A0"/>
      </w:tblPr>
      <w:tblGrid>
        <w:gridCol w:w="6391"/>
        <w:gridCol w:w="1134"/>
        <w:gridCol w:w="567"/>
        <w:gridCol w:w="1276"/>
      </w:tblGrid>
      <w:tr w:rsidR="00466C20" w:rsidRPr="00466C20" w:rsidTr="00466C20">
        <w:trPr>
          <w:trHeight w:val="1365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</w:tr>
      <w:tr w:rsidR="00466C20" w:rsidRPr="00466C20" w:rsidTr="00466C20">
        <w:trPr>
          <w:trHeight w:val="300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466C20" w:rsidRPr="00466C20" w:rsidTr="00466C20">
        <w:trPr>
          <w:trHeight w:val="264"/>
        </w:trPr>
        <w:tc>
          <w:tcPr>
            <w:tcW w:w="6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Текущий финансовый год</w:t>
            </w:r>
          </w:p>
        </w:tc>
      </w:tr>
      <w:tr w:rsidR="00466C20" w:rsidRPr="00466C20" w:rsidTr="00466C20">
        <w:trPr>
          <w:trHeight w:val="184"/>
        </w:trPr>
        <w:tc>
          <w:tcPr>
            <w:tcW w:w="6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26 857 829,66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466C20" w:rsidRPr="00466C20" w:rsidTr="00466C20">
        <w:trPr>
          <w:trHeight w:val="246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466C20" w:rsidRPr="00466C20" w:rsidTr="00466C20">
        <w:trPr>
          <w:trHeight w:val="260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1 277 367,01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466C20" w:rsidRPr="00466C20" w:rsidTr="00466C20">
        <w:trPr>
          <w:trHeight w:val="357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466C20" w:rsidRPr="00466C20" w:rsidTr="00466C20">
        <w:trPr>
          <w:trHeight w:val="246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466C20" w:rsidRPr="00466C20" w:rsidTr="00466C20">
        <w:trPr>
          <w:trHeight w:val="134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466C20" w:rsidRPr="00466C20" w:rsidTr="00466C20">
        <w:trPr>
          <w:trHeight w:val="423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466C20" w:rsidRPr="00466C20" w:rsidTr="00466C20">
        <w:trPr>
          <w:trHeight w:val="325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466C20" w:rsidRPr="00466C20" w:rsidTr="00466C20">
        <w:trPr>
          <w:trHeight w:val="122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466C20" w:rsidRPr="00466C20" w:rsidTr="00466C20">
        <w:trPr>
          <w:trHeight w:val="14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</w:tr>
      <w:tr w:rsidR="00466C20" w:rsidRPr="00466C20" w:rsidTr="00466C20">
        <w:trPr>
          <w:trHeight w:val="457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</w:tr>
      <w:tr w:rsidR="00466C20" w:rsidRPr="00466C20" w:rsidTr="00466C20">
        <w:trPr>
          <w:trHeight w:val="131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14 579 007,70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466C20" w:rsidRPr="00466C20" w:rsidTr="00466C20">
        <w:trPr>
          <w:trHeight w:val="60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466C20" w:rsidRPr="00466C20" w:rsidTr="00466C20">
        <w:trPr>
          <w:trHeight w:val="8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466C20" w:rsidRPr="00466C20" w:rsidTr="00466C20">
        <w:trPr>
          <w:trHeight w:val="102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466C20" w:rsidRPr="00466C20" w:rsidTr="00466C20">
        <w:trPr>
          <w:trHeight w:val="10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466C20" w:rsidRPr="00466C20" w:rsidTr="00466C20">
        <w:trPr>
          <w:trHeight w:val="13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466C20" w:rsidRPr="00466C20" w:rsidTr="00466C20">
        <w:trPr>
          <w:trHeight w:val="192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</w:tr>
      <w:tr w:rsidR="00466C20" w:rsidRPr="00466C20" w:rsidTr="00466C20">
        <w:trPr>
          <w:trHeight w:val="16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466C20" w:rsidRPr="00466C20" w:rsidTr="00466C20">
        <w:trPr>
          <w:trHeight w:val="195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66C20" w:rsidRPr="00466C20" w:rsidTr="00466C20">
        <w:trPr>
          <w:trHeight w:val="40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66C20" w:rsidRPr="00466C20" w:rsidTr="00466C20">
        <w:trPr>
          <w:trHeight w:val="7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34 860 061,03</w:t>
            </w:r>
          </w:p>
        </w:tc>
      </w:tr>
      <w:tr w:rsidR="00466C20" w:rsidRPr="00466C20" w:rsidTr="00466C20">
        <w:trPr>
          <w:trHeight w:val="165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466C20" w:rsidRPr="00466C20" w:rsidTr="00466C20">
        <w:trPr>
          <w:trHeight w:val="131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466C20" w:rsidRPr="00466C20" w:rsidTr="00466C20">
        <w:trPr>
          <w:trHeight w:val="166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34 524 061,03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17 386 631,35</w:t>
            </w:r>
          </w:p>
        </w:tc>
      </w:tr>
      <w:tr w:rsidR="00466C20" w:rsidRPr="00466C20" w:rsidTr="00466C20">
        <w:trPr>
          <w:trHeight w:val="481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</w:tr>
      <w:tr w:rsidR="00466C20" w:rsidRPr="00466C20" w:rsidTr="00466C20">
        <w:trPr>
          <w:trHeight w:val="233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466C20" w:rsidRPr="00466C20" w:rsidTr="00466C20">
        <w:trPr>
          <w:trHeight w:val="355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466C20" w:rsidRPr="00466C20" w:rsidTr="00466C20">
        <w:trPr>
          <w:trHeight w:val="84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8 679 361,29</w:t>
            </w:r>
          </w:p>
        </w:tc>
      </w:tr>
      <w:tr w:rsidR="00466C20" w:rsidRPr="00466C20" w:rsidTr="00466C20">
        <w:trPr>
          <w:trHeight w:val="392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</w:tr>
      <w:tr w:rsidR="00466C20" w:rsidRPr="00466C20" w:rsidTr="00466C20">
        <w:trPr>
          <w:trHeight w:val="11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</w:tr>
      <w:tr w:rsidR="00466C20" w:rsidRPr="00466C20" w:rsidTr="00466C20">
        <w:trPr>
          <w:trHeight w:val="140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466C20" w:rsidRPr="00466C20" w:rsidTr="00466C20">
        <w:trPr>
          <w:trHeight w:val="143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1 331 575,49</w:t>
            </w:r>
          </w:p>
        </w:tc>
      </w:tr>
      <w:tr w:rsidR="00466C20" w:rsidRPr="00466C20" w:rsidTr="00466C20">
        <w:trPr>
          <w:trHeight w:val="31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466C20" w:rsidRPr="00466C20" w:rsidTr="00466C20">
        <w:trPr>
          <w:trHeight w:val="20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1 150 075,49</w:t>
            </w:r>
          </w:p>
        </w:tc>
      </w:tr>
      <w:tr w:rsidR="00466C20" w:rsidRPr="00466C20" w:rsidTr="00466C20">
        <w:trPr>
          <w:trHeight w:val="40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1 150 075,49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66 500,00</w:t>
            </w:r>
          </w:p>
        </w:tc>
      </w:tr>
      <w:tr w:rsidR="00466C20" w:rsidRPr="00466C20" w:rsidTr="00466C20">
        <w:trPr>
          <w:trHeight w:val="40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466C20" w:rsidRPr="00466C20" w:rsidTr="00466C20">
        <w:trPr>
          <w:trHeight w:val="550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466C20" w:rsidRPr="00466C20" w:rsidTr="00466C20">
        <w:trPr>
          <w:trHeight w:val="132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466C20" w:rsidRPr="00466C20" w:rsidTr="00466C20">
        <w:trPr>
          <w:trHeight w:val="40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466C20" w:rsidRPr="00466C20" w:rsidTr="00466C20">
        <w:trPr>
          <w:trHeight w:val="40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466C20" w:rsidRPr="00466C20" w:rsidTr="00466C20">
        <w:trPr>
          <w:trHeight w:val="29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466C20" w:rsidRPr="00466C20" w:rsidTr="00466C20">
        <w:trPr>
          <w:trHeight w:val="194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466C20" w:rsidRPr="00466C20" w:rsidTr="00466C20">
        <w:trPr>
          <w:trHeight w:val="77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466C20" w:rsidRPr="00466C20" w:rsidTr="00466C20">
        <w:trPr>
          <w:trHeight w:val="82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466C20" w:rsidRPr="00466C20" w:rsidTr="00466C20">
        <w:trPr>
          <w:trHeight w:val="241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466C20" w:rsidRPr="00466C20" w:rsidTr="00466C20">
        <w:trPr>
          <w:trHeight w:val="126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466C20" w:rsidRPr="00466C20" w:rsidTr="00466C20">
        <w:trPr>
          <w:trHeight w:val="201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466C20" w:rsidRPr="00466C20" w:rsidTr="00466C20">
        <w:trPr>
          <w:trHeight w:val="74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466C20" w:rsidRPr="00466C20" w:rsidTr="00466C20">
        <w:trPr>
          <w:trHeight w:val="427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466C20" w:rsidRPr="00466C20" w:rsidTr="00466C20">
        <w:trPr>
          <w:trHeight w:val="156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466C20" w:rsidRPr="00466C20" w:rsidTr="00466C20">
        <w:trPr>
          <w:trHeight w:val="451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466C20" w:rsidRPr="00466C20" w:rsidTr="00466C20">
        <w:trPr>
          <w:trHeight w:val="40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466C20" w:rsidRPr="00466C20" w:rsidTr="00466C20">
        <w:trPr>
          <w:trHeight w:val="227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66C20" w:rsidRPr="00466C20" w:rsidTr="00466C20">
        <w:trPr>
          <w:trHeight w:val="264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</w:tr>
    </w:tbl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117C">
        <w:rPr>
          <w:rFonts w:ascii="Times New Roman" w:hAnsi="Times New Roman" w:cs="Times New Roman"/>
          <w:sz w:val="24"/>
          <w:szCs w:val="24"/>
        </w:rPr>
        <w:t xml:space="preserve">29.05.2025 </w:t>
      </w:r>
      <w:r w:rsidR="0004117C" w:rsidRPr="00546479">
        <w:rPr>
          <w:rFonts w:ascii="Times New Roman" w:hAnsi="Times New Roman" w:cs="Times New Roman"/>
          <w:sz w:val="24"/>
          <w:szCs w:val="24"/>
        </w:rPr>
        <w:t>№</w:t>
      </w:r>
      <w:r w:rsidR="0004117C">
        <w:rPr>
          <w:rFonts w:ascii="Times New Roman" w:hAnsi="Times New Roman" w:cs="Times New Roman"/>
          <w:sz w:val="24"/>
          <w:szCs w:val="24"/>
        </w:rPr>
        <w:t xml:space="preserve"> 120   </w:t>
      </w:r>
      <w:r w:rsidR="0004117C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04117C">
        <w:rPr>
          <w:rFonts w:ascii="Times New Roman" w:hAnsi="Times New Roman" w:cs="Times New Roman"/>
          <w:sz w:val="24"/>
          <w:szCs w:val="24"/>
        </w:rPr>
        <w:t xml:space="preserve"> </w:t>
      </w:r>
      <w:r w:rsidR="0004117C"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8540" w:type="dxa"/>
        <w:tblInd w:w="96" w:type="dxa"/>
        <w:tblLook w:val="04A0"/>
      </w:tblPr>
      <w:tblGrid>
        <w:gridCol w:w="4580"/>
        <w:gridCol w:w="680"/>
        <w:gridCol w:w="620"/>
        <w:gridCol w:w="2660"/>
      </w:tblGrid>
      <w:tr w:rsidR="00466C20" w:rsidRPr="00466C20" w:rsidTr="00466C20">
        <w:trPr>
          <w:trHeight w:val="1485"/>
        </w:trPr>
        <w:tc>
          <w:tcPr>
            <w:tcW w:w="8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6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</w:t>
            </w:r>
            <w:r w:rsidRPr="00466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466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на 2025  год</w:t>
            </w:r>
          </w:p>
        </w:tc>
      </w:tr>
      <w:tr w:rsidR="00466C20" w:rsidRPr="00466C20" w:rsidTr="00466C20">
        <w:trPr>
          <w:trHeight w:val="63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66C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466C20" w:rsidRPr="00466C20" w:rsidTr="00466C20">
        <w:trPr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466C20" w:rsidRPr="00466C20" w:rsidTr="00466C20">
        <w:trPr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29 076 954,18</w:t>
            </w:r>
          </w:p>
        </w:tc>
      </w:tr>
      <w:tr w:rsidR="00466C20" w:rsidRPr="00466C20" w:rsidTr="0004117C">
        <w:trPr>
          <w:trHeight w:val="7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466C20" w:rsidRPr="00466C20" w:rsidTr="0004117C">
        <w:trPr>
          <w:trHeight w:val="8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</w:tr>
      <w:tr w:rsidR="00466C20" w:rsidRPr="00466C20" w:rsidTr="0004117C">
        <w:trPr>
          <w:trHeight w:val="1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66C20" w:rsidRPr="00466C20" w:rsidTr="0004117C">
        <w:trPr>
          <w:trHeight w:val="116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18 350 053,84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466C20" w:rsidRPr="00466C20" w:rsidTr="00466C20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13 803 986,36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4 514 725,66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466C20" w:rsidRPr="00466C20" w:rsidTr="0004117C">
        <w:trPr>
          <w:trHeight w:val="8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5 885 371,00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466C20" w:rsidRPr="00466C20" w:rsidTr="0004117C">
        <w:trPr>
          <w:trHeight w:val="14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466C20" w:rsidRPr="00466C20" w:rsidTr="0004117C">
        <w:trPr>
          <w:trHeight w:val="5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466C20" w:rsidRPr="00466C20" w:rsidTr="00466C20">
        <w:trPr>
          <w:trHeight w:val="26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</w:tr>
    </w:tbl>
    <w:p w:rsidR="00466C20" w:rsidRDefault="00466C20"/>
    <w:p w:rsidR="002C5A8E" w:rsidRDefault="002C5A8E"/>
    <w:p w:rsidR="002C5A8E" w:rsidRDefault="002C5A8E"/>
    <w:p w:rsidR="002C5A8E" w:rsidRDefault="002C5A8E"/>
    <w:p w:rsidR="002C5A8E" w:rsidRDefault="002C5A8E"/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04117C">
        <w:rPr>
          <w:rFonts w:ascii="Times New Roman" w:hAnsi="Times New Roman" w:cs="Times New Roman"/>
          <w:sz w:val="24"/>
          <w:szCs w:val="24"/>
        </w:rPr>
        <w:t xml:space="preserve">29.05.2025 </w:t>
      </w:r>
      <w:r w:rsidR="0004117C" w:rsidRPr="00546479">
        <w:rPr>
          <w:rFonts w:ascii="Times New Roman" w:hAnsi="Times New Roman" w:cs="Times New Roman"/>
          <w:sz w:val="24"/>
          <w:szCs w:val="24"/>
        </w:rPr>
        <w:t>№</w:t>
      </w:r>
      <w:r w:rsidR="0004117C">
        <w:rPr>
          <w:rFonts w:ascii="Times New Roman" w:hAnsi="Times New Roman" w:cs="Times New Roman"/>
          <w:sz w:val="24"/>
          <w:szCs w:val="24"/>
        </w:rPr>
        <w:t xml:space="preserve"> 120   </w:t>
      </w:r>
      <w:r w:rsidR="0004117C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04117C">
        <w:rPr>
          <w:rFonts w:ascii="Times New Roman" w:hAnsi="Times New Roman" w:cs="Times New Roman"/>
          <w:sz w:val="24"/>
          <w:szCs w:val="24"/>
        </w:rPr>
        <w:t xml:space="preserve"> </w:t>
      </w:r>
      <w:r w:rsidR="0004117C"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C20" w:rsidRDefault="00466C20"/>
    <w:tbl>
      <w:tblPr>
        <w:tblW w:w="10848" w:type="dxa"/>
        <w:tblInd w:w="96" w:type="dxa"/>
        <w:tblLayout w:type="fixed"/>
        <w:tblLook w:val="04A0"/>
      </w:tblPr>
      <w:tblGrid>
        <w:gridCol w:w="3414"/>
        <w:gridCol w:w="567"/>
        <w:gridCol w:w="567"/>
        <w:gridCol w:w="426"/>
        <w:gridCol w:w="1134"/>
        <w:gridCol w:w="567"/>
        <w:gridCol w:w="1275"/>
        <w:gridCol w:w="1134"/>
        <w:gridCol w:w="784"/>
        <w:gridCol w:w="980"/>
      </w:tblGrid>
      <w:tr w:rsidR="00466C20" w:rsidRPr="00466C20" w:rsidTr="00466C20">
        <w:trPr>
          <w:trHeight w:val="1005"/>
        </w:trPr>
        <w:tc>
          <w:tcPr>
            <w:tcW w:w="98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6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муниципального образования </w:t>
            </w:r>
          </w:p>
          <w:p w:rsidR="00466C20" w:rsidRPr="00466C20" w:rsidRDefault="00253BF5" w:rsidP="0025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сельское </w:t>
            </w:r>
            <w:r w:rsidR="00466C20" w:rsidRPr="00466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поселение Леуши на 2025 год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300"/>
        </w:trPr>
        <w:tc>
          <w:tcPr>
            <w:tcW w:w="3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</w:t>
            </w:r>
            <w:r w:rsidRPr="00466C2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(в рублях)</w:t>
            </w:r>
          </w:p>
        </w:tc>
      </w:tr>
      <w:tr w:rsidR="00466C20" w:rsidRPr="00466C20" w:rsidTr="00466C20">
        <w:trPr>
          <w:trHeight w:val="498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8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29 076 954,18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63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18 350 053,84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8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18 350 053,84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18 350 053,84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17 386 631,35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963 422,49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781 922,49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781 922,49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19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Леуши, муниципального </w:t>
            </w: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Другие вопросы в области национальной безопасности и правоохранительной </w:t>
            </w: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5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13 803 986,36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4 514 725,66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5 885 371,00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10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153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10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1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7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6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466C20" w:rsidRDefault="00466C20"/>
    <w:sectPr w:rsidR="00466C20" w:rsidSect="00E92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characterSpacingControl w:val="doNotCompress"/>
  <w:compat>
    <w:useFELayout/>
  </w:compat>
  <w:rsids>
    <w:rsidRoot w:val="00466C20"/>
    <w:rsid w:val="00030480"/>
    <w:rsid w:val="0004117C"/>
    <w:rsid w:val="00253BF5"/>
    <w:rsid w:val="002C5A8E"/>
    <w:rsid w:val="00466C20"/>
    <w:rsid w:val="006D4132"/>
    <w:rsid w:val="00E92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9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18</Pages>
  <Words>10059</Words>
  <Characters>57339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4</cp:revision>
  <cp:lastPrinted>2025-05-28T06:33:00Z</cp:lastPrinted>
  <dcterms:created xsi:type="dcterms:W3CDTF">2025-05-19T03:49:00Z</dcterms:created>
  <dcterms:modified xsi:type="dcterms:W3CDTF">2025-05-28T06:35:00Z</dcterms:modified>
</cp:coreProperties>
</file>